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E27" w:rsidRPr="002E1E27" w:rsidRDefault="003625F6" w:rsidP="002E1E27">
      <w:proofErr w:type="spellStart"/>
      <w:r w:rsidRPr="003625F6">
        <w:t>Sking</w:t>
      </w:r>
      <w:proofErr w:type="spellEnd"/>
      <w:r w:rsidRPr="003625F6">
        <w:t xml:space="preserve"> integrity and wound care Academic </w:t>
      </w:r>
      <w:proofErr w:type="gramStart"/>
      <w:r w:rsidRPr="003625F6">
        <w:t>Level :</w:t>
      </w:r>
      <w:proofErr w:type="gramEnd"/>
      <w:r w:rsidRPr="003625F6">
        <w:t xml:space="preserve"> Bachelor Paper details During this clinical rotation, you will take care of several clients. You will select one client, and write a scholarly paper based on your observation of and experience in the care of your assigned client. Utilizing the topics listed below and evidence-based practice, you will include the following: an introduction to the topic, analysis of the topic including care of your client, and conclude by summarizing and reflecting on what was learned from the assignment and if new knowledge was gained. References must be cited. Nur1025L/1002L QEP Topic List 1. Nutrition 2. Patient education 3. Mobility 4. Communication 5. Pain Scales/ Assessment/ Interventions (Non-Pharmacologic) 6. Asepsis and infection Control 7. Skin Integrity and Wound Care 8. Comfort and Pain Management 9. Stress and Adaptation 10. Loss, Grief, and Dying Requirements: o Your paper must be APA format and at least 750 words not to exceed 1000 words. o Double space your paper and use Times New Roman standard 12-point font. o Proofread your paper; visit and present proof of seeing a writing tutor before submitting your paper to “Turn-it-in”. o A minimum of two (2) references must be used. The two references will include the required class textbook and at least one outside scholarly source. APA format must be used citing and referencing sources. -please see attach the order for the paper and all the information about the patient. -</w:t>
      </w:r>
      <w:proofErr w:type="spellStart"/>
      <w:r w:rsidRPr="003625F6">
        <w:t>we</w:t>
      </w:r>
      <w:proofErr w:type="spellEnd"/>
      <w:r w:rsidRPr="003625F6">
        <w:t xml:space="preserve"> </w:t>
      </w:r>
      <w:proofErr w:type="gramStart"/>
      <w:r w:rsidRPr="003625F6">
        <w:t>has</w:t>
      </w:r>
      <w:proofErr w:type="gramEnd"/>
      <w:r w:rsidRPr="003625F6">
        <w:t xml:space="preserve"> assigned one patient and we have to do a care plan and now we need to </w:t>
      </w:r>
      <w:proofErr w:type="spellStart"/>
      <w:r w:rsidRPr="003625F6">
        <w:t>de</w:t>
      </w:r>
      <w:proofErr w:type="spellEnd"/>
      <w:r w:rsidRPr="003625F6">
        <w:t xml:space="preserve"> a QEP paper. in my case was about skin integrity and wound care my </w:t>
      </w:r>
      <w:proofErr w:type="spellStart"/>
      <w:r w:rsidRPr="003625F6">
        <w:t>pt</w:t>
      </w:r>
      <w:proofErr w:type="spellEnd"/>
      <w:r w:rsidRPr="003625F6">
        <w:t xml:space="preserve"> it an old man with not ambulatory condition.</w:t>
      </w:r>
      <w:bookmarkStart w:id="0" w:name="_GoBack"/>
      <w:bookmarkEnd w:id="0"/>
    </w:p>
    <w:sectPr w:rsidR="002E1E27" w:rsidRPr="002E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27"/>
    <w:rsid w:val="00063884"/>
    <w:rsid w:val="000A49F5"/>
    <w:rsid w:val="000B5748"/>
    <w:rsid w:val="00217276"/>
    <w:rsid w:val="00292DAB"/>
    <w:rsid w:val="002E1E27"/>
    <w:rsid w:val="002E22B3"/>
    <w:rsid w:val="003625F6"/>
    <w:rsid w:val="003C6A9B"/>
    <w:rsid w:val="00557050"/>
    <w:rsid w:val="008049C4"/>
    <w:rsid w:val="00816E98"/>
    <w:rsid w:val="008B77E3"/>
    <w:rsid w:val="008D4402"/>
    <w:rsid w:val="008E40B0"/>
    <w:rsid w:val="00937167"/>
    <w:rsid w:val="009D432D"/>
    <w:rsid w:val="00A111ED"/>
    <w:rsid w:val="00A54623"/>
    <w:rsid w:val="00AF1CFF"/>
    <w:rsid w:val="00B71D41"/>
    <w:rsid w:val="00BF39E1"/>
    <w:rsid w:val="00C04A62"/>
    <w:rsid w:val="00E22D2D"/>
    <w:rsid w:val="00E85964"/>
    <w:rsid w:val="00EC48DC"/>
    <w:rsid w:val="00EF287D"/>
    <w:rsid w:val="00F6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C0E4"/>
  <w15:chartTrackingRefBased/>
  <w15:docId w15:val="{67A65756-17EF-4D01-9CCA-62D0161C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F646C2"/>
  </w:style>
  <w:style w:type="paragraph" w:customStyle="1" w:styleId="text-info-title1">
    <w:name w:val="text-info-title1"/>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64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3570">
      <w:bodyDiv w:val="1"/>
      <w:marLeft w:val="0"/>
      <w:marRight w:val="0"/>
      <w:marTop w:val="0"/>
      <w:marBottom w:val="0"/>
      <w:divBdr>
        <w:top w:val="none" w:sz="0" w:space="0" w:color="auto"/>
        <w:left w:val="none" w:sz="0" w:space="0" w:color="auto"/>
        <w:bottom w:val="none" w:sz="0" w:space="0" w:color="auto"/>
        <w:right w:val="none" w:sz="0" w:space="0" w:color="auto"/>
      </w:divBdr>
      <w:divsChild>
        <w:div w:id="109788942">
          <w:marLeft w:val="0"/>
          <w:marRight w:val="0"/>
          <w:marTop w:val="0"/>
          <w:marBottom w:val="0"/>
          <w:divBdr>
            <w:top w:val="none" w:sz="0" w:space="0" w:color="auto"/>
            <w:left w:val="none" w:sz="0" w:space="0" w:color="auto"/>
            <w:bottom w:val="none" w:sz="0" w:space="0" w:color="auto"/>
            <w:right w:val="none" w:sz="0" w:space="0" w:color="auto"/>
          </w:divBdr>
        </w:div>
        <w:div w:id="245919149">
          <w:marLeft w:val="0"/>
          <w:marRight w:val="0"/>
          <w:marTop w:val="0"/>
          <w:marBottom w:val="0"/>
          <w:divBdr>
            <w:top w:val="none" w:sz="0" w:space="0" w:color="auto"/>
            <w:left w:val="none" w:sz="0" w:space="0" w:color="auto"/>
            <w:bottom w:val="none" w:sz="0" w:space="0" w:color="auto"/>
            <w:right w:val="none" w:sz="0" w:space="0" w:color="auto"/>
          </w:divBdr>
        </w:div>
        <w:div w:id="98443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2020-03-05T08:06:00Z</dcterms:created>
  <dcterms:modified xsi:type="dcterms:W3CDTF">2020-03-05T08:06:00Z</dcterms:modified>
</cp:coreProperties>
</file>