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632B4B43" w:rsidR="005E32D2" w:rsidRPr="007E4BC2" w:rsidRDefault="00F00F94" w:rsidP="00F00F94">
      <w:pPr>
        <w:pStyle w:val="NoSpacing"/>
      </w:pPr>
      <w:r w:rsidRPr="00F00F94">
        <w:t>Discuss Margaret Atwood's imprint on literary culture using primary/</w:t>
      </w:r>
      <w:proofErr w:type="spellStart"/>
      <w:r w:rsidRPr="00F00F94">
        <w:t>seconday</w:t>
      </w:r>
      <w:proofErr w:type="spellEnd"/>
      <w:r w:rsidRPr="00F00F94">
        <w:t xml:space="preserve"> sources. Academic </w:t>
      </w:r>
      <w:proofErr w:type="gramStart"/>
      <w:r w:rsidRPr="00F00F94">
        <w:t>Level :</w:t>
      </w:r>
      <w:proofErr w:type="gramEnd"/>
      <w:r w:rsidRPr="00F00F94">
        <w:t xml:space="preserve"> Bachelor Paper details PLEASE READ FULL INSTRUCTIONS!! -This assignment presents a chance to learn more about an author's life, work, and ideas and to explore how these might have shaped or be reflected in the author's work. -Choose an author (Margaret Atwood is the author chosen) and discuss the </w:t>
      </w:r>
      <w:proofErr w:type="spellStart"/>
      <w:r w:rsidRPr="00F00F94">
        <w:t>writers's</w:t>
      </w:r>
      <w:proofErr w:type="spellEnd"/>
      <w:r w:rsidRPr="00F00F94">
        <w:t xml:space="preserve"> imprint on literary culture. Explore the </w:t>
      </w:r>
      <w:proofErr w:type="spellStart"/>
      <w:r w:rsidRPr="00F00F94">
        <w:t>authors's</w:t>
      </w:r>
      <w:proofErr w:type="spellEnd"/>
      <w:r w:rsidRPr="00F00F94">
        <w:t xml:space="preserve"> biography, letters and others non-fiction prose and discuss how her life is reflected in her works. -Must use two primary sources (I will attach the sources) -Must use five secondary sources (I will attach the sources) (Sources must be from my college's specific library database so that is why I must provide them for you). -Maintain focus on the </w:t>
      </w:r>
      <w:proofErr w:type="gramStart"/>
      <w:r w:rsidRPr="00F00F94">
        <w:t>writers</w:t>
      </w:r>
      <w:proofErr w:type="gramEnd"/>
      <w:r w:rsidRPr="00F00F94">
        <w:t xml:space="preserve"> literary contribution; rather focusing solely on birth, death, marriage, kids or other life events- address how these events shaped the writers work. -Choose TWO (the two primary sources) short stories/plays from the author- read and discuss how the elements of the author's life are reflected in these specific works in more detail. Address literary elements like theme, characters, symbols, imagery and other elements of the work and showing how these elements are representative of what you know about the author. REQUIREMENTS -THIRD person -Five FULL pages (no more than 7 of conte</w:t>
      </w:r>
      <w:bookmarkStart w:id="0" w:name="_GoBack"/>
      <w:bookmarkEnd w:id="0"/>
      <w:r w:rsidRPr="00F00F94">
        <w:t xml:space="preserve">nt) -MLA Format -At least seven sources. (2 primary/5+ secondary) If you have any questions about anything or need any clarification like with the sources (primary or secondary) please feel free to contact me and ask!!! </w:t>
      </w:r>
      <w:proofErr w:type="gramStart"/>
      <w:r w:rsidRPr="00F00F94">
        <w:t>Also</w:t>
      </w:r>
      <w:proofErr w:type="gramEnd"/>
      <w:r w:rsidRPr="00F00F94">
        <w:t xml:space="preserve"> I will add the attached links for the sources one this is submitted but I need to finish gathering all the material so it will be easier for you! Thank you</w:t>
      </w:r>
    </w:p>
    <w:sectPr w:rsidR="005E32D2" w:rsidRPr="007E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624A1"/>
    <w:rsid w:val="00483C3C"/>
    <w:rsid w:val="00486897"/>
    <w:rsid w:val="004C0E49"/>
    <w:rsid w:val="004C544A"/>
    <w:rsid w:val="004F0A34"/>
    <w:rsid w:val="005E32D2"/>
    <w:rsid w:val="0073139A"/>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2020-04-09T18:49:00Z</dcterms:created>
  <dcterms:modified xsi:type="dcterms:W3CDTF">2020-04-09T18:49:00Z</dcterms:modified>
</cp:coreProperties>
</file>