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77" w:rsidRPr="00001B77" w:rsidRDefault="00001B77" w:rsidP="0000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01B77">
        <w:rPr>
          <w:rFonts w:ascii="Arial" w:eastAsia="Times New Roman" w:hAnsi="Arial" w:cs="Arial"/>
          <w:color w:val="333333"/>
          <w:sz w:val="24"/>
          <w:szCs w:val="24"/>
        </w:rPr>
        <w:t>Week 3 Individual Assignment: U.S. Health Care Systems for Small Populations, Part 3</w:t>
      </w:r>
    </w:p>
    <w:p w:rsidR="00001B77" w:rsidRPr="00001B77" w:rsidRDefault="00001B77" w:rsidP="000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B77" w:rsidRPr="00001B77" w:rsidRDefault="00001B77" w:rsidP="00001B7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01B77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001B77" w:rsidRPr="00001B77" w:rsidRDefault="00001B77" w:rsidP="00001B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01B77">
        <w:rPr>
          <w:rFonts w:ascii="Arial" w:eastAsia="Times New Roman" w:hAnsi="Arial" w:cs="Arial"/>
          <w:color w:val="333333"/>
          <w:sz w:val="24"/>
          <w:szCs w:val="24"/>
        </w:rPr>
        <w:t xml:space="preserve">Assignment Content Select 3 processes from the following list that are relevant to the facility you are proposing for your new or improved health care service: (Please refer to the two files I have </w:t>
      </w:r>
      <w:proofErr w:type="spellStart"/>
      <w:r w:rsidRPr="00001B77">
        <w:rPr>
          <w:rFonts w:ascii="Arial" w:eastAsia="Times New Roman" w:hAnsi="Arial" w:cs="Arial"/>
          <w:color w:val="333333"/>
          <w:sz w:val="24"/>
          <w:szCs w:val="24"/>
        </w:rPr>
        <w:t>attatched</w:t>
      </w:r>
      <w:proofErr w:type="spellEnd"/>
      <w:r w:rsidRPr="00001B77">
        <w:rPr>
          <w:rFonts w:ascii="Arial" w:eastAsia="Times New Roman" w:hAnsi="Arial" w:cs="Arial"/>
          <w:color w:val="333333"/>
          <w:sz w:val="24"/>
          <w:szCs w:val="24"/>
        </w:rPr>
        <w:t>) and Select three processes below. EMR/EHR Patient check-in and check-out Patient visits e-Prescribing Appointment scheduling Laboratory orders Referral generation and management Office discharge Billing Create 3 workflow diagrams that explain the workflow of each process that will occur in your facility. Include workflow between external systems and facilities. Cite 3 reputable references to support your assignment (e.g., trade or industry publications, government or agency websites, scholarly works, or other sources of similar quality).</w:t>
      </w:r>
    </w:p>
    <w:p w:rsidR="00C85B7C" w:rsidRPr="00FD61CA" w:rsidRDefault="00C85B7C" w:rsidP="00FD61CA">
      <w:bookmarkStart w:id="0" w:name="_GoBack"/>
      <w:bookmarkEnd w:id="0"/>
    </w:p>
    <w:sectPr w:rsidR="00C85B7C" w:rsidRPr="00FD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001B77"/>
    <w:rsid w:val="004D425F"/>
    <w:rsid w:val="007A7428"/>
    <w:rsid w:val="00C85B7C"/>
    <w:rsid w:val="00D64B0A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2020-07-15T01:23:00Z</dcterms:created>
  <dcterms:modified xsi:type="dcterms:W3CDTF">2020-07-15T01:23:00Z</dcterms:modified>
</cp:coreProperties>
</file>